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744C" w14:textId="77777777" w:rsidR="00F50E9F" w:rsidRDefault="009417D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F50E9F" w14:paraId="72EDEE0E" w14:textId="77777777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A2451DC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656559" w14:textId="7BECBEB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F15A6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1/202</w:t>
            </w:r>
            <w:r w:rsidR="00516615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4</w:t>
            </w:r>
          </w:p>
        </w:tc>
      </w:tr>
    </w:tbl>
    <w:p w14:paraId="2CD2906A" w14:textId="77777777" w:rsidR="00F50E9F" w:rsidRDefault="009417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>
        <w:rPr>
          <w:rFonts w:ascii="Minion Pro" w:eastAsia="Times New Roman" w:hAnsi="Minion Pro" w:cs="Times New Roman"/>
          <w:color w:val="000000"/>
          <w:sz w:val="16"/>
          <w:szCs w:val="16"/>
          <w:lang w:eastAsia="hr-HR"/>
        </w:rPr>
        <w:br/>
      </w:r>
    </w:p>
    <w:tbl>
      <w:tblPr>
        <w:tblW w:w="10671" w:type="dxa"/>
        <w:shd w:val="clear" w:color="auto" w:fill="FFFFFF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20"/>
        <w:gridCol w:w="352"/>
        <w:gridCol w:w="4661"/>
        <w:gridCol w:w="2149"/>
        <w:gridCol w:w="638"/>
        <w:gridCol w:w="817"/>
        <w:gridCol w:w="150"/>
        <w:gridCol w:w="629"/>
        <w:gridCol w:w="855"/>
      </w:tblGrid>
      <w:tr w:rsidR="00F50E9F" w14:paraId="58274F0D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4FAF9C4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B4CA414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Podaci o školi: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63F5EDE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Upisati tražene podatke:</w:t>
            </w:r>
          </w:p>
        </w:tc>
      </w:tr>
      <w:tr w:rsidR="00F50E9F" w14:paraId="11ADE286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108ED8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44EE9A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Naziv škole:</w:t>
            </w:r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8266C8" w14:textId="77777777" w:rsidR="00F50E9F" w:rsidRDefault="008F781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OŠ Antuna Augustinčića</w:t>
            </w:r>
            <w:r w:rsidR="009417D8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14:paraId="6EF26657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D7D651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45BEA3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Adresa: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AF4B8E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Vladimira Nazora 2a</w:t>
            </w:r>
          </w:p>
        </w:tc>
      </w:tr>
      <w:tr w:rsidR="00F50E9F" w14:paraId="2F09C2BB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4D1D0D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6068E4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Mjesto: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A4E59E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Zaprešić</w:t>
            </w:r>
          </w:p>
        </w:tc>
      </w:tr>
      <w:tr w:rsidR="00F50E9F" w14:paraId="71C65B5C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803BCE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830654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E-adresa na koju se dostavlja poziv: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96C312" w14:textId="77777777" w:rsidR="00F50E9F" w:rsidRDefault="008F7816" w:rsidP="008F781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ured@os-aaugustincica-zapresic.skole.hr</w:t>
            </w:r>
            <w:r w:rsidR="009417D8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(čl. 13. st. 13.)</w:t>
            </w:r>
          </w:p>
        </w:tc>
      </w:tr>
      <w:tr w:rsidR="00F50E9F" w14:paraId="507D8B05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1ABBFBF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4E7EED0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Korisnici usluge su učenici:</w:t>
            </w: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C14EAC" w14:textId="77777777" w:rsidR="00F50E9F" w:rsidRDefault="008F781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Sedmih razreda</w:t>
            </w:r>
            <w:r w:rsidR="009417D8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2F3DD4C" w14:textId="780A1247" w:rsidR="00F50E9F" w:rsidRDefault="008F781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R</w:t>
            </w:r>
            <w:r w:rsidR="009417D8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azreda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4F6D25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5</w:t>
            </w:r>
          </w:p>
        </w:tc>
      </w:tr>
      <w:tr w:rsidR="00F50E9F" w14:paraId="3C2068D6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B4B138F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A3A3F80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Tip putovanja: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7A2D05D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Uz planirano upisati broj dana i noćenja:</w:t>
            </w:r>
          </w:p>
        </w:tc>
      </w:tr>
      <w:tr w:rsidR="00F50E9F" w14:paraId="0E2EAE0B" w14:textId="77777777">
        <w:tc>
          <w:tcPr>
            <w:tcW w:w="418" w:type="dxa"/>
            <w:shd w:val="clear" w:color="auto" w:fill="FFFFFF"/>
            <w:vAlign w:val="center"/>
          </w:tcPr>
          <w:p w14:paraId="4262A6B2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5DA1C30B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21C468AC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Škola u prirodi</w:t>
            </w:r>
          </w:p>
        </w:tc>
        <w:tc>
          <w:tcPr>
            <w:tcW w:w="3606" w:type="dxa"/>
            <w:gridSpan w:val="3"/>
            <w:shd w:val="clear" w:color="auto" w:fill="FFFFFF"/>
            <w:vAlign w:val="center"/>
          </w:tcPr>
          <w:p w14:paraId="06F042A3" w14:textId="77777777" w:rsidR="00F50E9F" w:rsidRDefault="009417D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dana</w:t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14:paraId="4A392AE0" w14:textId="77777777" w:rsidR="00F50E9F" w:rsidRDefault="009417D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noćenja</w:t>
            </w:r>
          </w:p>
        </w:tc>
      </w:tr>
      <w:tr w:rsidR="00F50E9F" w14:paraId="04DC4E36" w14:textId="77777777">
        <w:tc>
          <w:tcPr>
            <w:tcW w:w="418" w:type="dxa"/>
            <w:shd w:val="clear" w:color="auto" w:fill="FFFFFF"/>
            <w:vAlign w:val="center"/>
          </w:tcPr>
          <w:p w14:paraId="2FD7873B" w14:textId="77777777" w:rsidR="00F50E9F" w:rsidRPr="004F6D25" w:rsidRDefault="009417D8">
            <w:pPr>
              <w:spacing w:after="0" w:line="240" w:lineRule="auto"/>
              <w:rPr>
                <w:rFonts w:ascii="inherit" w:eastAsia="Times New Roman" w:hAnsi="inherit" w:cs="Times New Roman"/>
                <w:bCs/>
                <w:color w:val="231F20"/>
                <w:sz w:val="16"/>
                <w:szCs w:val="16"/>
                <w:lang w:eastAsia="hr-HR"/>
              </w:rPr>
            </w:pPr>
            <w:r w:rsidRPr="004F6D25">
              <w:rPr>
                <w:rFonts w:ascii="inherit" w:eastAsia="Times New Roman" w:hAnsi="inherit" w:cs="Times New Roman"/>
                <w:bCs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7A6BB4DA" w14:textId="77777777" w:rsidR="00F50E9F" w:rsidRPr="004F6D25" w:rsidRDefault="009417D8">
            <w:pPr>
              <w:spacing w:after="0" w:line="240" w:lineRule="auto"/>
              <w:rPr>
                <w:rFonts w:ascii="inherit" w:eastAsia="Times New Roman" w:hAnsi="inherit" w:cs="Times New Roman"/>
                <w:bCs/>
                <w:color w:val="231F20"/>
                <w:sz w:val="16"/>
                <w:szCs w:val="16"/>
                <w:lang w:eastAsia="hr-HR"/>
              </w:rPr>
            </w:pPr>
            <w:r w:rsidRPr="004F6D25">
              <w:rPr>
                <w:rFonts w:ascii="inherit" w:eastAsia="Times New Roman" w:hAnsi="inherit" w:cs="Times New Roman"/>
                <w:bCs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110607E8" w14:textId="77777777" w:rsidR="00F50E9F" w:rsidRPr="00D269E0" w:rsidRDefault="009417D8">
            <w:pPr>
              <w:spacing w:after="0" w:line="240" w:lineRule="auto"/>
              <w:rPr>
                <w:rFonts w:ascii="inherit" w:eastAsia="Times New Roman" w:hAnsi="inherit" w:cs="Times New Roman"/>
                <w:bCs/>
                <w:color w:val="231F20"/>
                <w:sz w:val="16"/>
                <w:szCs w:val="16"/>
                <w:lang w:eastAsia="hr-HR"/>
              </w:rPr>
            </w:pPr>
            <w:r w:rsidRPr="00D269E0">
              <w:rPr>
                <w:rFonts w:ascii="inherit" w:eastAsia="Times New Roman" w:hAnsi="inherit" w:cs="Times New Roman"/>
                <w:bCs/>
                <w:color w:val="231F20"/>
                <w:sz w:val="16"/>
                <w:szCs w:val="16"/>
                <w:lang w:eastAsia="hr-HR"/>
              </w:rPr>
              <w:t>Višednevna terenska nastava</w:t>
            </w:r>
          </w:p>
        </w:tc>
        <w:tc>
          <w:tcPr>
            <w:tcW w:w="3606" w:type="dxa"/>
            <w:gridSpan w:val="3"/>
            <w:shd w:val="clear" w:color="auto" w:fill="FFFFFF"/>
            <w:vAlign w:val="center"/>
          </w:tcPr>
          <w:p w14:paraId="2F6A1ABC" w14:textId="77777777" w:rsidR="00F50E9F" w:rsidRPr="008F7816" w:rsidRDefault="008F7816" w:rsidP="008F781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3 </w:t>
            </w:r>
            <w:r w:rsidR="009417D8"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dana</w:t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14:paraId="149074C4" w14:textId="77777777" w:rsidR="00F50E9F" w:rsidRPr="008F7816" w:rsidRDefault="008F7816" w:rsidP="008F781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2 </w:t>
            </w:r>
            <w:r w:rsidR="009417D8"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noćenja</w:t>
            </w:r>
          </w:p>
        </w:tc>
      </w:tr>
      <w:tr w:rsidR="00F50E9F" w14:paraId="199B6FBD" w14:textId="77777777">
        <w:tc>
          <w:tcPr>
            <w:tcW w:w="418" w:type="dxa"/>
            <w:shd w:val="clear" w:color="auto" w:fill="FFFFFF"/>
            <w:vAlign w:val="center"/>
          </w:tcPr>
          <w:p w14:paraId="12B11A47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2F49D329" w14:textId="77777777" w:rsidR="00F50E9F" w:rsidRPr="00D269E0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u w:val="single"/>
                <w:lang w:eastAsia="hr-HR"/>
              </w:rPr>
            </w:pPr>
            <w:r w:rsidRPr="00D269E0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u w:val="single"/>
                <w:lang w:eastAsia="hr-HR"/>
              </w:rPr>
              <w:t>c)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3E369CAB" w14:textId="77777777" w:rsidR="00F50E9F" w:rsidRPr="00D269E0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u w:val="single"/>
                <w:lang w:eastAsia="hr-HR"/>
              </w:rPr>
            </w:pPr>
            <w:r w:rsidRPr="00D269E0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u w:val="single"/>
                <w:lang w:eastAsia="hr-HR"/>
              </w:rPr>
              <w:t>Školska ekskurzija</w:t>
            </w:r>
          </w:p>
        </w:tc>
        <w:tc>
          <w:tcPr>
            <w:tcW w:w="3606" w:type="dxa"/>
            <w:gridSpan w:val="3"/>
            <w:shd w:val="clear" w:color="auto" w:fill="FFFFFF"/>
            <w:vAlign w:val="center"/>
          </w:tcPr>
          <w:p w14:paraId="50251E9E" w14:textId="77777777" w:rsidR="00F50E9F" w:rsidRDefault="009417D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dana</w:t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14:paraId="3B146CB7" w14:textId="77777777" w:rsidR="00F50E9F" w:rsidRDefault="009417D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noćenja</w:t>
            </w:r>
          </w:p>
        </w:tc>
      </w:tr>
      <w:tr w:rsidR="00F50E9F" w14:paraId="59B18C26" w14:textId="77777777">
        <w:tc>
          <w:tcPr>
            <w:tcW w:w="418" w:type="dxa"/>
            <w:shd w:val="clear" w:color="auto" w:fill="FFFFFF"/>
            <w:vAlign w:val="center"/>
          </w:tcPr>
          <w:p w14:paraId="7B1A7588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411BD45F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63AF24FD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Posjet</w:t>
            </w:r>
          </w:p>
        </w:tc>
        <w:tc>
          <w:tcPr>
            <w:tcW w:w="3606" w:type="dxa"/>
            <w:gridSpan w:val="3"/>
            <w:shd w:val="clear" w:color="auto" w:fill="FFFFFF"/>
            <w:vAlign w:val="center"/>
          </w:tcPr>
          <w:p w14:paraId="512AEE01" w14:textId="77777777" w:rsidR="00F50E9F" w:rsidRDefault="009417D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dana</w:t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14:paraId="76F96C02" w14:textId="77777777" w:rsidR="00F50E9F" w:rsidRDefault="009417D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noćenja</w:t>
            </w:r>
          </w:p>
        </w:tc>
      </w:tr>
      <w:tr w:rsidR="00F50E9F" w14:paraId="50B9A846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B5A7EBA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9BC4EC8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Odredište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82724C0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Upisati područje, ime/imena države/država:</w:t>
            </w:r>
          </w:p>
        </w:tc>
      </w:tr>
      <w:tr w:rsidR="00F50E9F" w14:paraId="090778B6" w14:textId="77777777">
        <w:tc>
          <w:tcPr>
            <w:tcW w:w="418" w:type="dxa"/>
            <w:shd w:val="clear" w:color="auto" w:fill="FFFFFF"/>
            <w:vAlign w:val="center"/>
          </w:tcPr>
          <w:p w14:paraId="7D796D0D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365993F1" w14:textId="77777777" w:rsidR="00F50E9F" w:rsidRPr="008F7816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258D6715" w14:textId="08A6BABA" w:rsidR="00F50E9F" w:rsidRPr="00B46ABE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</w:pPr>
            <w:r w:rsidRPr="00B46AB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 xml:space="preserve">Područje u Republici Hrvatskoj          </w:t>
            </w:r>
            <w:r w:rsidR="008F7816" w:rsidRPr="00B46AB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 xml:space="preserve">Hrvatska, </w:t>
            </w:r>
            <w:r w:rsidR="00516615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Krk , Cres, Lošinj, Sušak</w:t>
            </w:r>
            <w:r w:rsidRPr="00B46ABE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 xml:space="preserve">                                                              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14:paraId="3CB86500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14:paraId="360A8C95" w14:textId="77777777">
        <w:tc>
          <w:tcPr>
            <w:tcW w:w="418" w:type="dxa"/>
            <w:shd w:val="clear" w:color="auto" w:fill="FFFFFF"/>
            <w:vAlign w:val="center"/>
          </w:tcPr>
          <w:p w14:paraId="7EAE8B12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091A3125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4CDC18CE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Država/e u inozemstvu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14:paraId="32B071CD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14:paraId="7FAFEFE2" w14:textId="77777777"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DBFF211" w14:textId="77777777" w:rsidR="00F50E9F" w:rsidRDefault="0094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0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7B64A05" w14:textId="77777777" w:rsidR="00F50E9F" w:rsidRDefault="009417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0742857A" w14:textId="77777777" w:rsidR="00F50E9F" w:rsidRDefault="009417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073CC4" w14:textId="0E844B8C" w:rsidR="00F50E9F" w:rsidRPr="008F7816" w:rsidRDefault="00941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516615">
              <w:rPr>
                <w:rFonts w:ascii="Times New Roman" w:eastAsia="Times New Roman" w:hAnsi="Times New Roman" w:cs="Times New Roman"/>
                <w:b/>
                <w:color w:val="231F20"/>
                <w:sz w:val="16"/>
                <w:szCs w:val="16"/>
                <w:lang w:eastAsia="hr-HR"/>
              </w:rPr>
              <w:t>16.-1</w:t>
            </w:r>
            <w:r w:rsidR="004F6D25">
              <w:rPr>
                <w:rFonts w:ascii="Times New Roman" w:eastAsia="Times New Roman" w:hAnsi="Times New Roman" w:cs="Times New Roman"/>
                <w:b/>
                <w:color w:val="231F20"/>
                <w:sz w:val="16"/>
                <w:szCs w:val="16"/>
                <w:lang w:eastAsia="hr-HR"/>
              </w:rPr>
              <w:t>8</w:t>
            </w:r>
            <w:r w:rsidR="00516615">
              <w:rPr>
                <w:rFonts w:ascii="Times New Roman" w:eastAsia="Times New Roman" w:hAnsi="Times New Roman" w:cs="Times New Roman"/>
                <w:b/>
                <w:color w:val="231F20"/>
                <w:sz w:val="16"/>
                <w:szCs w:val="16"/>
                <w:lang w:eastAsia="hr-HR"/>
              </w:rPr>
              <w:t>. rujan</w:t>
            </w:r>
            <w:r w:rsidR="008F7816" w:rsidRPr="008F7816">
              <w:rPr>
                <w:rFonts w:ascii="Times New Roman" w:eastAsia="Times New Roman" w:hAnsi="Times New Roman" w:cs="Times New Roman"/>
                <w:b/>
                <w:color w:val="231F20"/>
                <w:sz w:val="16"/>
                <w:szCs w:val="16"/>
                <w:lang w:eastAsia="hr-HR"/>
              </w:rPr>
              <w:t xml:space="preserve"> 202</w:t>
            </w:r>
            <w:r w:rsidR="00516615">
              <w:rPr>
                <w:rFonts w:ascii="Times New Roman" w:eastAsia="Times New Roman" w:hAnsi="Times New Roman" w:cs="Times New Roman"/>
                <w:b/>
                <w:color w:val="231F20"/>
                <w:sz w:val="16"/>
                <w:szCs w:val="16"/>
                <w:lang w:eastAsia="hr-HR"/>
              </w:rPr>
              <w:t>5</w:t>
            </w:r>
            <w:r w:rsidR="008F7816" w:rsidRPr="008F7816">
              <w:rPr>
                <w:rFonts w:ascii="Times New Roman" w:eastAsia="Times New Roman" w:hAnsi="Times New Roman" w:cs="Times New Roman"/>
                <w:b/>
                <w:color w:val="231F2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B2DB76" w14:textId="6E3D0684" w:rsidR="00F50E9F" w:rsidRDefault="0094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4F6D25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rujan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99F071" w14:textId="1E9530E4" w:rsidR="00F50E9F" w:rsidRDefault="0094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4F6D25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16.-18.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AA1031" w14:textId="0389F407" w:rsidR="00F50E9F" w:rsidRDefault="0094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4F6D25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rujan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3C0C48" w14:textId="3AD0FF8A" w:rsidR="00F50E9F" w:rsidRDefault="00941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4F6D25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2025.</w:t>
            </w:r>
          </w:p>
        </w:tc>
      </w:tr>
      <w:tr w:rsidR="00F50E9F" w14:paraId="4E2813E4" w14:textId="77777777"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1B92A71E" w14:textId="77777777" w:rsidR="00F50E9F" w:rsidRDefault="00F5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50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6421E0AB" w14:textId="77777777" w:rsidR="00F50E9F" w:rsidRDefault="00F5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2B4F7DC" w14:textId="77777777" w:rsidR="00F50E9F" w:rsidRDefault="009417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Datum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395706F" w14:textId="77777777" w:rsidR="00F50E9F" w:rsidRDefault="009417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Mjesec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7075766" w14:textId="77777777" w:rsidR="00F50E9F" w:rsidRDefault="009417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Datum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FB0C562" w14:textId="77777777" w:rsidR="00F50E9F" w:rsidRDefault="009417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Mjesec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B913EEE" w14:textId="77777777" w:rsidR="00F50E9F" w:rsidRDefault="009417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Godina</w:t>
            </w:r>
          </w:p>
        </w:tc>
      </w:tr>
      <w:tr w:rsidR="00F50E9F" w14:paraId="03B841AB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28FED17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6876E57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Broj sudionika: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4A0B122" w14:textId="749E0AF2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Upisati broj:</w:t>
            </w:r>
            <w:r w:rsidR="008F7816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B46ABE" w:rsidRPr="00B46ABE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6"/>
                <w:szCs w:val="16"/>
                <w:lang w:eastAsia="hr-HR"/>
              </w:rPr>
              <w:t>9</w:t>
            </w:r>
            <w:r w:rsidR="00516615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6"/>
                <w:szCs w:val="16"/>
                <w:lang w:eastAsia="hr-HR"/>
              </w:rPr>
              <w:t>8</w:t>
            </w:r>
          </w:p>
        </w:tc>
      </w:tr>
      <w:tr w:rsidR="00F50E9F" w14:paraId="7A4AC920" w14:textId="77777777">
        <w:tc>
          <w:tcPr>
            <w:tcW w:w="418" w:type="dxa"/>
            <w:shd w:val="clear" w:color="auto" w:fill="F2F2F2"/>
            <w:vAlign w:val="center"/>
          </w:tcPr>
          <w:p w14:paraId="4EBBE834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2F2F2"/>
            <w:vAlign w:val="center"/>
          </w:tcPr>
          <w:p w14:paraId="19C7FDBE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4685" w:type="dxa"/>
            <w:shd w:val="clear" w:color="auto" w:fill="F2F2F2"/>
            <w:vAlign w:val="center"/>
          </w:tcPr>
          <w:p w14:paraId="285E1640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Predviđeni broj učenika</w:t>
            </w:r>
          </w:p>
        </w:tc>
        <w:tc>
          <w:tcPr>
            <w:tcW w:w="2798" w:type="dxa"/>
            <w:gridSpan w:val="2"/>
            <w:shd w:val="clear" w:color="auto" w:fill="FFFFFF"/>
            <w:vAlign w:val="center"/>
          </w:tcPr>
          <w:p w14:paraId="3C885FE1" w14:textId="7D0E7B18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9</w:t>
            </w:r>
            <w:r w:rsidR="00516615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428" w:type="dxa"/>
            <w:gridSpan w:val="4"/>
            <w:shd w:val="clear" w:color="auto" w:fill="FFFFFF"/>
            <w:vAlign w:val="center"/>
          </w:tcPr>
          <w:p w14:paraId="56D31148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s mogućnošću odstupanja za tri učenika</w:t>
            </w:r>
          </w:p>
        </w:tc>
      </w:tr>
      <w:tr w:rsidR="00F50E9F" w14:paraId="23C7941B" w14:textId="77777777">
        <w:tc>
          <w:tcPr>
            <w:tcW w:w="418" w:type="dxa"/>
            <w:shd w:val="clear" w:color="auto" w:fill="F2F2F2"/>
            <w:vAlign w:val="center"/>
          </w:tcPr>
          <w:p w14:paraId="2212C5E4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2F2F2"/>
            <w:vAlign w:val="center"/>
          </w:tcPr>
          <w:p w14:paraId="453E79A5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4685" w:type="dxa"/>
            <w:shd w:val="clear" w:color="auto" w:fill="F2F2F2"/>
            <w:vAlign w:val="center"/>
          </w:tcPr>
          <w:p w14:paraId="08CD832A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Predviđeni broj učitelja</w:t>
            </w:r>
          </w:p>
        </w:tc>
        <w:tc>
          <w:tcPr>
            <w:tcW w:w="5226" w:type="dxa"/>
            <w:gridSpan w:val="6"/>
            <w:shd w:val="clear" w:color="auto" w:fill="F2F2F2"/>
            <w:vAlign w:val="center"/>
          </w:tcPr>
          <w:p w14:paraId="4F2D9C07" w14:textId="09BB2777" w:rsidR="00F50E9F" w:rsidRDefault="004F6D25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5+2pratnje</w:t>
            </w:r>
          </w:p>
        </w:tc>
      </w:tr>
      <w:tr w:rsidR="00F50E9F" w14:paraId="6E6A74BA" w14:textId="77777777">
        <w:tc>
          <w:tcPr>
            <w:tcW w:w="418" w:type="dxa"/>
            <w:shd w:val="clear" w:color="auto" w:fill="F2F2F2"/>
            <w:vAlign w:val="center"/>
          </w:tcPr>
          <w:p w14:paraId="3A89A84D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2F2F2"/>
            <w:vAlign w:val="center"/>
          </w:tcPr>
          <w:p w14:paraId="4E0A594E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c)</w:t>
            </w:r>
          </w:p>
        </w:tc>
        <w:tc>
          <w:tcPr>
            <w:tcW w:w="4685" w:type="dxa"/>
            <w:shd w:val="clear" w:color="auto" w:fill="F2F2F2"/>
            <w:vAlign w:val="center"/>
          </w:tcPr>
          <w:p w14:paraId="7E10DC2D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Očekivani broj gratis ponuda za učenike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14:paraId="3A2B7C75" w14:textId="279C194D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8F781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5</w:t>
            </w:r>
            <w:r w:rsidR="007006D2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po razreduj</w:t>
            </w:r>
          </w:p>
          <w:p w14:paraId="67DB9831" w14:textId="214BAD51" w:rsidR="007006D2" w:rsidRDefault="007006D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mogućnost popusta za blizance , te za djecu sa više braća u istoj smjeni</w:t>
            </w:r>
          </w:p>
        </w:tc>
      </w:tr>
      <w:tr w:rsidR="00F50E9F" w14:paraId="2DBEDFFC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50CF71D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D70CA9B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 puta: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B19898E" w14:textId="77777777" w:rsidR="00F50E9F" w:rsidRDefault="009417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Upisati traženo:</w:t>
            </w:r>
          </w:p>
        </w:tc>
      </w:tr>
      <w:tr w:rsidR="00F50E9F" w14:paraId="49FBEEF4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A38065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815EDC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Mjesto polaska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20F24A" w14:textId="77777777" w:rsidR="00F50E9F" w:rsidRDefault="008F781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Zaprešić</w:t>
            </w:r>
            <w:r w:rsidR="009417D8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14:paraId="65357482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0AD9F6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588B9B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Imena mjesta (gradova i/ili naselja) koja se posjećuju: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3B08AD" w14:textId="1607189C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  <w:r w:rsidR="004F6D25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Krk, </w:t>
            </w:r>
            <w:proofErr w:type="spellStart"/>
            <w:r w:rsidR="004F6D25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Cres,Lošinj</w:t>
            </w:r>
            <w:r w:rsidR="00F75DC3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-smještaj,</w:t>
            </w:r>
            <w:r w:rsidR="004F6D25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,Sušak</w:t>
            </w:r>
            <w:proofErr w:type="spellEnd"/>
          </w:p>
          <w:p w14:paraId="0E5ABAE4" w14:textId="688650B1" w:rsidR="004F6D25" w:rsidRDefault="007006D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Krk-</w:t>
            </w:r>
            <w:r w:rsidR="004F6D25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Spilja </w:t>
            </w:r>
            <w:proofErr w:type="spellStart"/>
            <w:r w:rsidR="004F6D25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Biserujka</w:t>
            </w:r>
            <w:proofErr w:type="spellEnd"/>
            <w:r w:rsidR="00F75DC3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-stručno vodstvo</w:t>
            </w:r>
            <w:r w:rsidR="004F6D25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, </w:t>
            </w:r>
          </w:p>
          <w:p w14:paraId="77F09FF5" w14:textId="7BCB91F0" w:rsidR="004F6D25" w:rsidRDefault="004F6D25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Cres- </w:t>
            </w:r>
            <w:r w:rsidR="00F75DC3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Oporavilište za bjeloglave supove-_stručno vodstvo</w:t>
            </w:r>
          </w:p>
        </w:tc>
      </w:tr>
      <w:tr w:rsidR="00F50E9F" w14:paraId="29D4C721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EC39ED4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1B111AB" w14:textId="7244DF5C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Vrsta prijevoza:</w:t>
            </w:r>
            <w:r w:rsidR="00F75DC3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 xml:space="preserve"> autobus 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0FFA11E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Traženo označiti s X ili dopisati kombinacije:</w:t>
            </w:r>
          </w:p>
        </w:tc>
      </w:tr>
      <w:tr w:rsidR="00F50E9F" w14:paraId="01F08A2C" w14:textId="77777777">
        <w:tc>
          <w:tcPr>
            <w:tcW w:w="418" w:type="dxa"/>
            <w:shd w:val="clear" w:color="auto" w:fill="FFFFFF"/>
            <w:vAlign w:val="center"/>
          </w:tcPr>
          <w:p w14:paraId="62E7FE8C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lastRenderedPageBreak/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791D3E96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71F6F8C0" w14:textId="77777777" w:rsidR="00F50E9F" w:rsidRPr="008F7816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Autobus koji udovoljava zakonskim propisima za prijevoz učenika</w:t>
            </w:r>
            <w:r w:rsid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8F7816" w:rsidRPr="008F781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( NE   autobus na kat )</w:t>
            </w:r>
            <w:r w:rsid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 xml:space="preserve">   X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14:paraId="2AB1CC1F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14:paraId="270EAE78" w14:textId="77777777">
        <w:tc>
          <w:tcPr>
            <w:tcW w:w="418" w:type="dxa"/>
            <w:shd w:val="clear" w:color="auto" w:fill="FFFFFF"/>
            <w:vAlign w:val="center"/>
          </w:tcPr>
          <w:p w14:paraId="03F16359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5E7D0B00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7E1BDC46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Vlak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14:paraId="0DDE5FD2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14:paraId="28310EB9" w14:textId="77777777">
        <w:tc>
          <w:tcPr>
            <w:tcW w:w="418" w:type="dxa"/>
            <w:shd w:val="clear" w:color="auto" w:fill="FFFFFF"/>
            <w:vAlign w:val="center"/>
          </w:tcPr>
          <w:p w14:paraId="7947E764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5684D133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c)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405A84B1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Brod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14:paraId="6BA15B1B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14:paraId="435CF947" w14:textId="77777777">
        <w:tc>
          <w:tcPr>
            <w:tcW w:w="418" w:type="dxa"/>
            <w:shd w:val="clear" w:color="auto" w:fill="FFFFFF"/>
            <w:vAlign w:val="center"/>
          </w:tcPr>
          <w:p w14:paraId="7D0EA90B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36780308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35192372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Zrakoplov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14:paraId="2071A894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14:paraId="41495962" w14:textId="77777777">
        <w:tc>
          <w:tcPr>
            <w:tcW w:w="418" w:type="dxa"/>
            <w:shd w:val="clear" w:color="auto" w:fill="FFFFFF"/>
            <w:vAlign w:val="center"/>
          </w:tcPr>
          <w:p w14:paraId="60D3E585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3C18F928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e)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251B4534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Kombinirani prijevoz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14:paraId="223AB548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14:paraId="78DFF5AF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5F6D05B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8A3FF09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Smještaj i prehrana: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67BDD27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Označiti s X ili dopisati traženo:</w:t>
            </w:r>
          </w:p>
        </w:tc>
      </w:tr>
      <w:tr w:rsidR="00F50E9F" w14:paraId="4D588FB4" w14:textId="77777777">
        <w:tc>
          <w:tcPr>
            <w:tcW w:w="418" w:type="dxa"/>
            <w:shd w:val="clear" w:color="auto" w:fill="FFFFFF"/>
            <w:vAlign w:val="center"/>
          </w:tcPr>
          <w:p w14:paraId="42E13695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54F7BD48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3F25541D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Hostel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14:paraId="1618B807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14:paraId="3C135B05" w14:textId="77777777">
        <w:tc>
          <w:tcPr>
            <w:tcW w:w="418" w:type="dxa"/>
            <w:shd w:val="clear" w:color="auto" w:fill="FFFFFF"/>
            <w:vAlign w:val="center"/>
          </w:tcPr>
          <w:p w14:paraId="598DB7D8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2CD2AFF0" w14:textId="77777777"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29B45531" w14:textId="77777777"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9336E6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Hotel, ako je moguće</w:t>
            </w: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14:paraId="06350BD3" w14:textId="4A3A556A" w:rsidR="00F50E9F" w:rsidRPr="001A1FB4" w:rsidRDefault="001A1FB4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X</w:t>
            </w:r>
            <w:r w:rsidR="007006D2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7006D2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Smještaj u jednom objektu sa 1,2,3  krevetne sobe BEZ pomoćnih ležaja</w:t>
            </w:r>
          </w:p>
        </w:tc>
      </w:tr>
      <w:tr w:rsidR="00F50E9F" w14:paraId="04FACC36" w14:textId="77777777">
        <w:tc>
          <w:tcPr>
            <w:tcW w:w="418" w:type="dxa"/>
            <w:shd w:val="clear" w:color="auto" w:fill="FFFFFF"/>
            <w:vAlign w:val="center"/>
          </w:tcPr>
          <w:p w14:paraId="4D979F97" w14:textId="77777777" w:rsidR="00F50E9F" w:rsidRDefault="00F50E9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4CD2365A" w14:textId="77777777" w:rsidR="00F50E9F" w:rsidRDefault="001A1FB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X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377BF403" w14:textId="3AEB9EEC" w:rsidR="00F50E9F" w:rsidRDefault="00F50E9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14:paraId="294CDE59" w14:textId="2D68EEA1" w:rsidR="00F50E9F" w:rsidRPr="009336E6" w:rsidRDefault="00F75DC3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u w:val="single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u w:val="single"/>
                <w:lang w:eastAsia="hr-HR"/>
              </w:rPr>
              <w:t xml:space="preserve"> Lošinj</w:t>
            </w:r>
          </w:p>
        </w:tc>
      </w:tr>
      <w:tr w:rsidR="00F50E9F" w14:paraId="4FA3C92F" w14:textId="77777777">
        <w:tc>
          <w:tcPr>
            <w:tcW w:w="418" w:type="dxa"/>
            <w:shd w:val="clear" w:color="auto" w:fill="FFFFFF"/>
            <w:vAlign w:val="center"/>
          </w:tcPr>
          <w:p w14:paraId="2478D8DC" w14:textId="77777777" w:rsidR="00F50E9F" w:rsidRDefault="00F50E9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4B242DF6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lang w:eastAsia="hr-HR"/>
              </w:rPr>
              <w:t>☐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46041F7E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izvan grada s mogućnošću korištenja javnog prijevoza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14:paraId="2738F88C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(Ime grada/gradova)</w:t>
            </w:r>
          </w:p>
        </w:tc>
      </w:tr>
      <w:tr w:rsidR="00F50E9F" w14:paraId="4143A911" w14:textId="77777777">
        <w:tc>
          <w:tcPr>
            <w:tcW w:w="418" w:type="dxa"/>
            <w:shd w:val="clear" w:color="auto" w:fill="FFFFFF"/>
            <w:vAlign w:val="center"/>
          </w:tcPr>
          <w:p w14:paraId="5969DE00" w14:textId="77777777" w:rsidR="00F50E9F" w:rsidRDefault="00F50E9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4D767C3E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lang w:eastAsia="hr-HR"/>
              </w:rPr>
              <w:t>☐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558932FC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nije bitna udaljenost od grada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14:paraId="0B75CCEF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(Ime grada/gradova)</w:t>
            </w:r>
          </w:p>
        </w:tc>
      </w:tr>
      <w:tr w:rsidR="00F50E9F" w14:paraId="0AC2935A" w14:textId="77777777">
        <w:tc>
          <w:tcPr>
            <w:tcW w:w="418" w:type="dxa"/>
            <w:shd w:val="clear" w:color="auto" w:fill="FFFFFF"/>
            <w:vAlign w:val="center"/>
          </w:tcPr>
          <w:p w14:paraId="5BB9CC83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01E7A78B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c)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2F132CD4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Pansion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14:paraId="0DAB96BD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14:paraId="485B0B6A" w14:textId="77777777">
        <w:tc>
          <w:tcPr>
            <w:tcW w:w="418" w:type="dxa"/>
            <w:shd w:val="clear" w:color="auto" w:fill="FFFFFF"/>
            <w:vAlign w:val="center"/>
          </w:tcPr>
          <w:p w14:paraId="659B8A22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1B0F1B29" w14:textId="77777777"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2D91C172" w14:textId="77777777"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Prehrana na bazi polupansiona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14:paraId="4BB70C2E" w14:textId="77777777" w:rsidR="00F50E9F" w:rsidRDefault="00F50E9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</w:p>
        </w:tc>
      </w:tr>
      <w:tr w:rsidR="00F50E9F" w14:paraId="795E0A2D" w14:textId="77777777">
        <w:tc>
          <w:tcPr>
            <w:tcW w:w="418" w:type="dxa"/>
            <w:shd w:val="clear" w:color="auto" w:fill="FFFFFF"/>
            <w:vAlign w:val="center"/>
          </w:tcPr>
          <w:p w14:paraId="67D1BF04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7499F0AA" w14:textId="77777777"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e)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50B29F65" w14:textId="77777777" w:rsidR="00F50E9F" w:rsidRPr="006806B0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</w:pPr>
            <w:r w:rsidRPr="006806B0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Prehrana na bazi punoga pansiona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14:paraId="6F99C66C" w14:textId="77777777" w:rsidR="00F50E9F" w:rsidRDefault="001A1FB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X</w:t>
            </w:r>
          </w:p>
        </w:tc>
      </w:tr>
      <w:tr w:rsidR="00F50E9F" w14:paraId="2B2049AE" w14:textId="77777777">
        <w:tc>
          <w:tcPr>
            <w:tcW w:w="418" w:type="dxa"/>
            <w:shd w:val="clear" w:color="auto" w:fill="FFFFFF"/>
            <w:vAlign w:val="center"/>
          </w:tcPr>
          <w:p w14:paraId="27B964BF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0E5ACBBB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f)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4C467E54" w14:textId="77777777" w:rsidR="00F50E9F" w:rsidRPr="006806B0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</w:pPr>
            <w:r w:rsidRPr="006806B0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14:paraId="47693B99" w14:textId="77777777" w:rsidR="00F50E9F" w:rsidRDefault="001A1FB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X</w:t>
            </w:r>
            <w:r w:rsidR="009417D8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14:paraId="167E66B4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0B75DAC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5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5915192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U cijenu ponude uračunati: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2F32FD3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F50E9F" w14:paraId="10782D77" w14:textId="77777777">
        <w:tc>
          <w:tcPr>
            <w:tcW w:w="418" w:type="dxa"/>
            <w:shd w:val="clear" w:color="auto" w:fill="FFFFFF"/>
            <w:vAlign w:val="center"/>
          </w:tcPr>
          <w:p w14:paraId="0A36D1F3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7421007C" w14:textId="77777777"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311C9181" w14:textId="77777777"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Ulaznice za</w:t>
            </w:r>
            <w:r w:rsidR="001A1FB4"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  X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14:paraId="3F537EBE" w14:textId="4EBE42AA" w:rsidR="00F50E9F" w:rsidRDefault="00F75DC3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Oporavilište za bjeloglave supove</w:t>
            </w:r>
            <w:r w:rsidR="007006D2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- na Cresu</w:t>
            </w:r>
          </w:p>
          <w:p w14:paraId="3006D077" w14:textId="6AC42AE8" w:rsidR="00F75DC3" w:rsidRDefault="007006D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Špilja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Biserujka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na otoku Krku</w:t>
            </w:r>
          </w:p>
        </w:tc>
      </w:tr>
      <w:tr w:rsidR="00F50E9F" w14:paraId="41E8F970" w14:textId="77777777">
        <w:tc>
          <w:tcPr>
            <w:tcW w:w="418" w:type="dxa"/>
            <w:shd w:val="clear" w:color="auto" w:fill="FFFFFF"/>
            <w:vAlign w:val="center"/>
          </w:tcPr>
          <w:p w14:paraId="6D74E59A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389927B4" w14:textId="77777777"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6694E773" w14:textId="77777777"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Sudjelovanje u radionicama</w:t>
            </w:r>
            <w:r w:rsidR="001A1FB4"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X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14:paraId="7980166B" w14:textId="0CAB4B1F" w:rsidR="00F50E9F" w:rsidRDefault="007006D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animatori</w:t>
            </w:r>
            <w:r w:rsidR="009417D8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14:paraId="3320BC24" w14:textId="77777777">
        <w:tc>
          <w:tcPr>
            <w:tcW w:w="418" w:type="dxa"/>
            <w:shd w:val="clear" w:color="auto" w:fill="FFFFFF"/>
            <w:vAlign w:val="center"/>
          </w:tcPr>
          <w:p w14:paraId="21B60D30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6024B98F" w14:textId="77777777"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c)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7BEF9BF4" w14:textId="77777777" w:rsidR="00F50E9F" w:rsidRPr="001A1FB4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>Turističkog vodiča za razgled grada</w:t>
            </w:r>
            <w:r w:rsidR="001A1FB4" w:rsidRPr="001A1FB4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lang w:eastAsia="hr-HR"/>
              </w:rPr>
              <w:t xml:space="preserve">  X</w:t>
            </w:r>
          </w:p>
        </w:tc>
        <w:tc>
          <w:tcPr>
            <w:tcW w:w="5226" w:type="dxa"/>
            <w:gridSpan w:val="6"/>
            <w:shd w:val="clear" w:color="auto" w:fill="FFFFFF"/>
            <w:vAlign w:val="center"/>
          </w:tcPr>
          <w:p w14:paraId="323EED42" w14:textId="77777777" w:rsidR="00F50E9F" w:rsidRDefault="009417D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(sva 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navedena odredišta)</w:t>
            </w:r>
          </w:p>
        </w:tc>
      </w:tr>
      <w:tr w:rsidR="00F50E9F" w14:paraId="378646F7" w14:textId="777777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9DE8FA4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7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A3942E5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U cijenu uključiti i stavke putnog osiguranja od:</w:t>
            </w:r>
          </w:p>
        </w:tc>
        <w:tc>
          <w:tcPr>
            <w:tcW w:w="2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1C82D7F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Traženo označiti s X ili dopisati (za br. 12):</w:t>
            </w:r>
          </w:p>
        </w:tc>
      </w:tr>
      <w:tr w:rsidR="00F50E9F" w14:paraId="27C5F77B" w14:textId="77777777">
        <w:tc>
          <w:tcPr>
            <w:tcW w:w="418" w:type="dxa"/>
            <w:shd w:val="clear" w:color="auto" w:fill="FFFFFF"/>
            <w:vAlign w:val="center"/>
          </w:tcPr>
          <w:p w14:paraId="355D45CD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564B9BAB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a)</w:t>
            </w:r>
          </w:p>
        </w:tc>
        <w:tc>
          <w:tcPr>
            <w:tcW w:w="7483" w:type="dxa"/>
            <w:gridSpan w:val="3"/>
            <w:shd w:val="clear" w:color="auto" w:fill="FFFFFF"/>
            <w:vAlign w:val="center"/>
          </w:tcPr>
          <w:p w14:paraId="2D9FD2ED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posljedica nesretnoga slučaja i bolesti na putovanju u inozemstvu</w:t>
            </w:r>
          </w:p>
        </w:tc>
        <w:tc>
          <w:tcPr>
            <w:tcW w:w="2428" w:type="dxa"/>
            <w:gridSpan w:val="4"/>
            <w:shd w:val="clear" w:color="auto" w:fill="FFFFFF"/>
            <w:vAlign w:val="center"/>
          </w:tcPr>
          <w:p w14:paraId="676BA5D6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14:paraId="47346A5C" w14:textId="77777777">
        <w:tc>
          <w:tcPr>
            <w:tcW w:w="418" w:type="dxa"/>
            <w:shd w:val="clear" w:color="auto" w:fill="FFFFFF"/>
            <w:vAlign w:val="center"/>
          </w:tcPr>
          <w:p w14:paraId="70B4035F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44F23D9C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b)</w:t>
            </w:r>
          </w:p>
        </w:tc>
        <w:tc>
          <w:tcPr>
            <w:tcW w:w="7483" w:type="dxa"/>
            <w:gridSpan w:val="3"/>
            <w:shd w:val="clear" w:color="auto" w:fill="FFFFFF"/>
            <w:vAlign w:val="center"/>
          </w:tcPr>
          <w:p w14:paraId="1C326B4E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zdravstvenog osiguranja za vrijeme puta i boravka u inozemstvu</w:t>
            </w:r>
          </w:p>
        </w:tc>
        <w:tc>
          <w:tcPr>
            <w:tcW w:w="2428" w:type="dxa"/>
            <w:gridSpan w:val="4"/>
            <w:shd w:val="clear" w:color="auto" w:fill="FFFFFF"/>
            <w:vAlign w:val="center"/>
          </w:tcPr>
          <w:p w14:paraId="554B5CD0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14:paraId="71A60427" w14:textId="77777777">
        <w:tc>
          <w:tcPr>
            <w:tcW w:w="418" w:type="dxa"/>
            <w:shd w:val="clear" w:color="auto" w:fill="FFFFFF"/>
            <w:vAlign w:val="center"/>
          </w:tcPr>
          <w:p w14:paraId="40E11A3F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16B8C007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c)</w:t>
            </w:r>
          </w:p>
        </w:tc>
        <w:tc>
          <w:tcPr>
            <w:tcW w:w="7483" w:type="dxa"/>
            <w:gridSpan w:val="3"/>
            <w:shd w:val="clear" w:color="auto" w:fill="FFFFFF"/>
            <w:vAlign w:val="center"/>
          </w:tcPr>
          <w:p w14:paraId="48AB778D" w14:textId="77777777" w:rsidR="00F50E9F" w:rsidRPr="006806B0" w:rsidRDefault="009417D8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</w:pPr>
            <w:r w:rsidRPr="006806B0">
              <w:rPr>
                <w:rFonts w:ascii="inherit" w:eastAsia="Times New Roman" w:hAnsi="inherit" w:cs="Times New Roman"/>
                <w:b/>
                <w:color w:val="231F20"/>
                <w:sz w:val="16"/>
                <w:szCs w:val="16"/>
                <w:u w:val="single"/>
                <w:lang w:eastAsia="hr-HR"/>
              </w:rPr>
              <w:t>otkaza putovanja</w:t>
            </w:r>
          </w:p>
        </w:tc>
        <w:tc>
          <w:tcPr>
            <w:tcW w:w="2428" w:type="dxa"/>
            <w:gridSpan w:val="4"/>
            <w:shd w:val="clear" w:color="auto" w:fill="FFFFFF"/>
            <w:vAlign w:val="center"/>
          </w:tcPr>
          <w:p w14:paraId="75164019" w14:textId="04E7CAA5" w:rsidR="00F50E9F" w:rsidRDefault="008F35F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X</w:t>
            </w:r>
            <w:r w:rsidR="00E87A5B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Sve ulaznice za posjet spilji na Krku i posjet oporavilištu za bjeloglave supove molim da je u cijeni putovanja.</w:t>
            </w:r>
            <w:r w:rsidR="009417D8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14:paraId="6D644BB5" w14:textId="77777777">
        <w:tc>
          <w:tcPr>
            <w:tcW w:w="418" w:type="dxa"/>
            <w:shd w:val="clear" w:color="auto" w:fill="FFFFFF"/>
            <w:vAlign w:val="center"/>
          </w:tcPr>
          <w:p w14:paraId="08FA3CCA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02FAC52A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d)</w:t>
            </w:r>
          </w:p>
        </w:tc>
        <w:tc>
          <w:tcPr>
            <w:tcW w:w="7483" w:type="dxa"/>
            <w:gridSpan w:val="3"/>
            <w:shd w:val="clear" w:color="auto" w:fill="FFFFFF"/>
            <w:vAlign w:val="center"/>
          </w:tcPr>
          <w:p w14:paraId="696A7D13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28" w:type="dxa"/>
            <w:gridSpan w:val="4"/>
            <w:shd w:val="clear" w:color="auto" w:fill="FFFFFF"/>
            <w:vAlign w:val="center"/>
          </w:tcPr>
          <w:p w14:paraId="354D312D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14:paraId="3304A6A9" w14:textId="77777777">
        <w:tc>
          <w:tcPr>
            <w:tcW w:w="418" w:type="dxa"/>
            <w:shd w:val="clear" w:color="auto" w:fill="FFFFFF"/>
            <w:vAlign w:val="center"/>
          </w:tcPr>
          <w:p w14:paraId="3BB96015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  <w:tc>
          <w:tcPr>
            <w:tcW w:w="341" w:type="dxa"/>
            <w:shd w:val="clear" w:color="auto" w:fill="FFFFFF"/>
            <w:vAlign w:val="center"/>
          </w:tcPr>
          <w:p w14:paraId="51A7CCE3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e)</w:t>
            </w:r>
          </w:p>
        </w:tc>
        <w:tc>
          <w:tcPr>
            <w:tcW w:w="7483" w:type="dxa"/>
            <w:gridSpan w:val="3"/>
            <w:shd w:val="clear" w:color="auto" w:fill="FFFFFF"/>
            <w:vAlign w:val="center"/>
          </w:tcPr>
          <w:p w14:paraId="2D6BF057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oštećenja i gubitka prtljage</w:t>
            </w:r>
          </w:p>
        </w:tc>
        <w:tc>
          <w:tcPr>
            <w:tcW w:w="2428" w:type="dxa"/>
            <w:gridSpan w:val="4"/>
            <w:shd w:val="clear" w:color="auto" w:fill="FFFFFF"/>
            <w:vAlign w:val="center"/>
          </w:tcPr>
          <w:p w14:paraId="20F00536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br/>
            </w:r>
          </w:p>
        </w:tc>
      </w:tr>
      <w:tr w:rsidR="00F50E9F" w14:paraId="7661264C" w14:textId="77777777">
        <w:tc>
          <w:tcPr>
            <w:tcW w:w="106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47A6428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12. Dostava ponuda:</w:t>
            </w:r>
          </w:p>
        </w:tc>
      </w:tr>
      <w:tr w:rsidR="00F50E9F" w14:paraId="0BE7D0E8" w14:textId="77777777">
        <w:tc>
          <w:tcPr>
            <w:tcW w:w="5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0734AA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lastRenderedPageBreak/>
              <w:t>Rok dostave ponuda je</w:t>
            </w:r>
            <w:r w:rsidR="000D2D85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5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7C0566" w14:textId="64DC9668" w:rsidR="00F50E9F" w:rsidRDefault="00E87A5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9.12.2024 do 15 sati</w:t>
            </w:r>
            <w:r w:rsidR="009417D8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.</w:t>
            </w:r>
          </w:p>
        </w:tc>
      </w:tr>
      <w:tr w:rsidR="00F50E9F" w14:paraId="7B8AAE55" w14:textId="77777777">
        <w:tc>
          <w:tcPr>
            <w:tcW w:w="8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460642" w14:textId="77777777" w:rsidR="00F50E9F" w:rsidRDefault="009417D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Razmatranje ponuda održat će se u školi dana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6AF1BC" w14:textId="2C08B899" w:rsidR="00F50E9F" w:rsidRDefault="00B8233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12.122024.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C89862" w14:textId="7FD9382A" w:rsidR="00F50E9F" w:rsidRDefault="00F15A6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U 19</w:t>
            </w:r>
            <w:r w:rsidR="00B82336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>:15</w:t>
            </w:r>
            <w:r w:rsidR="009417D8">
              <w:rPr>
                <w:rFonts w:ascii="inherit" w:eastAsia="Times New Roman" w:hAnsi="inherit" w:cs="Times New Roman"/>
                <w:color w:val="231F20"/>
                <w:sz w:val="16"/>
                <w:szCs w:val="16"/>
                <w:lang w:eastAsia="hr-HR"/>
              </w:rPr>
              <w:t xml:space="preserve"> sati</w:t>
            </w:r>
          </w:p>
        </w:tc>
      </w:tr>
    </w:tbl>
    <w:p w14:paraId="124EDEB4" w14:textId="77777777" w:rsidR="00F50E9F" w:rsidRDefault="009417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>
        <w:rPr>
          <w:rFonts w:ascii="Minion Pro" w:eastAsia="Times New Roman" w:hAnsi="Minion Pro" w:cs="Times New Roman"/>
          <w:color w:val="000000"/>
          <w:sz w:val="16"/>
          <w:szCs w:val="16"/>
          <w:lang w:eastAsia="hr-HR"/>
        </w:rPr>
        <w:br/>
      </w:r>
    </w:p>
    <w:p w14:paraId="76C2618D" w14:textId="77777777" w:rsidR="00F50E9F" w:rsidRDefault="00F50E9F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1A2546FA" w14:textId="77777777"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1. Prije potpisivanja ugovora za ponudu odabrani davatelj usluga dužan je dostaviti ili dati školi na uvid:</w:t>
      </w:r>
    </w:p>
    <w:p w14:paraId="232095E7" w14:textId="77777777"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3423716C" w14:textId="77777777"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EC3000B" w14:textId="77777777"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2. Mjesec dana prije realizacije ugovora odabrani davatelj usluga dužan je dostaviti ili dati školi na uvid:</w:t>
      </w:r>
    </w:p>
    <w:p w14:paraId="29E58E99" w14:textId="77777777"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a) dokaz o osiguranju jamčevine za slučaj nesolventnosti (za višednevnu ekskurziju ili višednevnu terensku nastavu),</w:t>
      </w:r>
    </w:p>
    <w:p w14:paraId="669C4CEF" w14:textId="77777777"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1540665C" w14:textId="77777777"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3. U slučaju da se poziv objavljuje sukladno čl. 13. st. 12. Pravilnika, dokaz iz točke 2. dostavlja se sedam (7) dana prije realizacije ugovora.</w:t>
      </w:r>
    </w:p>
    <w:p w14:paraId="62A3A2B9" w14:textId="77777777" w:rsidR="00F50E9F" w:rsidRDefault="009417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inherit" w:eastAsia="Times New Roman" w:hAnsi="inherit" w:cs="Times New Roman"/>
          <w:i/>
          <w:iCs/>
          <w:color w:val="231F20"/>
          <w:sz w:val="16"/>
          <w:szCs w:val="16"/>
          <w:lang w:eastAsia="hr-HR"/>
        </w:rPr>
        <w:t>Napomena:</w:t>
      </w:r>
    </w:p>
    <w:p w14:paraId="3AA6821A" w14:textId="77777777"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1) Pristigle ponude trebaju sadržavati i u cijenu uključivati:</w:t>
      </w:r>
    </w:p>
    <w:p w14:paraId="20D9F2B1" w14:textId="77777777"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a) prijevoz sudionika isključivo prijevoznim sredstvima koji udovoljavaju propisima,</w:t>
      </w:r>
    </w:p>
    <w:p w14:paraId="64404292" w14:textId="77777777"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b) osiguranje odgovornosti i jamčevine.</w:t>
      </w:r>
    </w:p>
    <w:p w14:paraId="1046C5D1" w14:textId="77777777"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2) Ponude trebaju biti:</w:t>
      </w:r>
    </w:p>
    <w:p w14:paraId="061F9030" w14:textId="77777777"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a) u skladu s posebnim propisima kojima se uređuje pružanje usluga u turizmu i obavljanje ugostiteljske djelatnosti ili sukladno posebnim propisima,</w:t>
      </w:r>
    </w:p>
    <w:p w14:paraId="03EB29D4" w14:textId="77777777"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b) razrađene prema traženim točkama i s iskazanom ukupnom cijenom za pojedinog učenika.</w:t>
      </w:r>
    </w:p>
    <w:p w14:paraId="6FB059D1" w14:textId="77777777"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5B72A2C8" w14:textId="77777777"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7DBB63C" w14:textId="77777777" w:rsidR="00F50E9F" w:rsidRDefault="009417D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5) Potencijalni davatelj usluga ne može dopisivati i nuditi dodatne pogodnosti.</w:t>
      </w:r>
    </w:p>
    <w:p w14:paraId="22EB0500" w14:textId="77777777" w:rsidR="00F50E9F" w:rsidRDefault="00F50E9F"/>
    <w:sectPr w:rsidR="00F50E9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Cambria"/>
    <w:charset w:val="EE"/>
    <w:family w:val="roman"/>
    <w:pitch w:val="variable"/>
  </w:font>
  <w:font w:name="Minion Pro">
    <w:altName w:val="Cambria"/>
    <w:charset w:val="EE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9F"/>
    <w:rsid w:val="000D2D85"/>
    <w:rsid w:val="001A1FB4"/>
    <w:rsid w:val="004F6D25"/>
    <w:rsid w:val="00516615"/>
    <w:rsid w:val="006806B0"/>
    <w:rsid w:val="007006D2"/>
    <w:rsid w:val="00846A82"/>
    <w:rsid w:val="0086592A"/>
    <w:rsid w:val="008C633C"/>
    <w:rsid w:val="008F35F4"/>
    <w:rsid w:val="008F7816"/>
    <w:rsid w:val="009336E6"/>
    <w:rsid w:val="009417D8"/>
    <w:rsid w:val="00B46ABE"/>
    <w:rsid w:val="00B82336"/>
    <w:rsid w:val="00C8395B"/>
    <w:rsid w:val="00D269E0"/>
    <w:rsid w:val="00E87A5B"/>
    <w:rsid w:val="00F15A66"/>
    <w:rsid w:val="00F50E9F"/>
    <w:rsid w:val="00F7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8C70"/>
  <w15:docId w15:val="{437D0BF6-E2E9-4214-A9FB-031BB670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3B3"/>
    <w:pPr>
      <w:spacing w:after="3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613B3"/>
    <w:rPr>
      <w:b/>
      <w:bCs/>
    </w:rPr>
  </w:style>
  <w:style w:type="character" w:customStyle="1" w:styleId="bold">
    <w:name w:val="bold"/>
    <w:basedOn w:val="Zadanifontodlomka"/>
    <w:qFormat/>
    <w:rsid w:val="00F36E9E"/>
  </w:style>
  <w:style w:type="character" w:customStyle="1" w:styleId="kurziv">
    <w:name w:val="kurziv"/>
    <w:basedOn w:val="Zadanifontodlomka"/>
    <w:qFormat/>
    <w:rsid w:val="00F36E9E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box467740">
    <w:name w:val="box_467740"/>
    <w:basedOn w:val="Normal"/>
    <w:qFormat/>
    <w:rsid w:val="00F36E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">
    <w:name w:val="t-9"/>
    <w:basedOn w:val="Normal"/>
    <w:qFormat/>
    <w:rsid w:val="00F36E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DF520-D3DE-4241-B704-54C19AEE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dc:description/>
  <cp:lastModifiedBy>Korisnik 12</cp:lastModifiedBy>
  <cp:revision>4</cp:revision>
  <cp:lastPrinted>2023-11-06T13:00:00Z</cp:lastPrinted>
  <dcterms:created xsi:type="dcterms:W3CDTF">2024-11-30T03:26:00Z</dcterms:created>
  <dcterms:modified xsi:type="dcterms:W3CDTF">2024-11-30T03:28:00Z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